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5" w:rsidRDefault="00A06DD5" w:rsidP="00A06DD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5705D7">
        <w:rPr>
          <w:rFonts w:cs="Times New Roman"/>
        </w:rPr>
        <w:t>13</w:t>
      </w:r>
      <w:r>
        <w:rPr>
          <w:rFonts w:cs="Times New Roman"/>
        </w:rPr>
        <w:t>.</w:t>
      </w:r>
      <w:r w:rsidR="005705D7">
        <w:rPr>
          <w:rFonts w:cs="Times New Roman"/>
        </w:rPr>
        <w:t>10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5705D7">
        <w:rPr>
          <w:rFonts w:cs="Times New Roman"/>
        </w:rPr>
        <w:t>10</w:t>
      </w:r>
      <w:r w:rsidR="00873515">
        <w:rPr>
          <w:rFonts w:cs="Times New Roman"/>
        </w:rPr>
        <w:t>7</w:t>
      </w:r>
      <w:r>
        <w:rPr>
          <w:rFonts w:cs="Times New Roman"/>
        </w:rPr>
        <w:t xml:space="preserve"> «</w:t>
      </w:r>
      <w:r w:rsidR="002734A0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873515">
        <w:rPr>
          <w:rFonts w:cs="Times New Roman"/>
        </w:rPr>
        <w:t>Присвоение адреса объекту недвижимости</w:t>
      </w:r>
      <w:r>
        <w:rPr>
          <w:rFonts w:cs="Times New Roman"/>
        </w:rPr>
        <w:t>»</w:t>
      </w:r>
      <w:r w:rsidR="002734A0"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2734A0">
        <w:rPr>
          <w:rFonts w:cs="Times New Roman"/>
        </w:rPr>
        <w:t xml:space="preserve">Постановление Администрации Кривошеинского сельского поселения от 13.10.2014 №107 «Об утверждении Административного регламента по предоставлению муниципальной услуги «Присвоение адреса объекту недвижимости»» </w:t>
      </w:r>
      <w:r>
        <w:rPr>
          <w:rFonts w:cs="Times New Roman"/>
        </w:rPr>
        <w:t>(далее – Постановление) следующие изменения: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D227FA" w:rsidRDefault="00D227FA" w:rsidP="00E13A7B">
      <w:pPr>
        <w:jc w:val="center"/>
      </w:pPr>
    </w:p>
    <w:sectPr w:rsidR="00D227FA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154363"/>
    <w:rsid w:val="002734A0"/>
    <w:rsid w:val="003049E1"/>
    <w:rsid w:val="005705D7"/>
    <w:rsid w:val="005A69FA"/>
    <w:rsid w:val="005D3B7F"/>
    <w:rsid w:val="007A0858"/>
    <w:rsid w:val="00873515"/>
    <w:rsid w:val="008F0CCE"/>
    <w:rsid w:val="00920F9E"/>
    <w:rsid w:val="00A06DD5"/>
    <w:rsid w:val="00C94290"/>
    <w:rsid w:val="00D227FA"/>
    <w:rsid w:val="00D619B9"/>
    <w:rsid w:val="00DB2DAF"/>
    <w:rsid w:val="00E13A7B"/>
    <w:rsid w:val="00E709A9"/>
    <w:rsid w:val="00EF306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2017-02-14T03:33:00Z</cp:lastPrinted>
  <dcterms:created xsi:type="dcterms:W3CDTF">2017-02-14T03:35:00Z</dcterms:created>
  <dcterms:modified xsi:type="dcterms:W3CDTF">2017-02-14T04:04:00Z</dcterms:modified>
</cp:coreProperties>
</file>