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ПОСТАНОВЛЕНИЕ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CD19D2" w:rsidP="000668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713B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="00D7401C" w:rsidRPr="00467D2C">
        <w:rPr>
          <w:rFonts w:ascii="Arial" w:hAnsi="Arial" w:cs="Arial"/>
          <w:sz w:val="24"/>
          <w:szCs w:val="24"/>
        </w:rPr>
        <w:t>.20</w:t>
      </w:r>
      <w:r w:rsidR="0006688F">
        <w:rPr>
          <w:rFonts w:ascii="Arial" w:hAnsi="Arial" w:cs="Arial"/>
          <w:sz w:val="24"/>
          <w:szCs w:val="24"/>
        </w:rPr>
        <w:t>2</w:t>
      </w:r>
      <w:r w:rsidR="00AA2BA3">
        <w:rPr>
          <w:rFonts w:ascii="Arial" w:hAnsi="Arial" w:cs="Arial"/>
          <w:sz w:val="24"/>
          <w:szCs w:val="24"/>
        </w:rPr>
        <w:t>2</w:t>
      </w:r>
      <w:r w:rsidR="0006688F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713BB8">
        <w:rPr>
          <w:rFonts w:ascii="Arial" w:hAnsi="Arial" w:cs="Arial"/>
          <w:sz w:val="24"/>
          <w:szCs w:val="24"/>
        </w:rPr>
        <w:t xml:space="preserve">                              </w:t>
      </w:r>
      <w:r w:rsidR="0006688F">
        <w:rPr>
          <w:rFonts w:ascii="Arial" w:hAnsi="Arial" w:cs="Arial"/>
          <w:sz w:val="24"/>
          <w:szCs w:val="24"/>
        </w:rPr>
        <w:t xml:space="preserve"> </w:t>
      </w:r>
      <w:r w:rsidR="00664685" w:rsidRPr="00467D2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66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с. Кривошеино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Томской области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0A1CE5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55831" w:rsidRPr="00467D2C" w:rsidRDefault="00713BB8" w:rsidP="009558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 w:rsidR="0061327D">
        <w:rPr>
          <w:rFonts w:ascii="Arial" w:hAnsi="Arial" w:cs="Arial"/>
          <w:sz w:val="24"/>
          <w:szCs w:val="24"/>
        </w:rPr>
        <w:t>№</w:t>
      </w:r>
      <w:r w:rsidR="00AA2BA3">
        <w:rPr>
          <w:rFonts w:ascii="Arial" w:hAnsi="Arial" w:cs="Arial"/>
          <w:sz w:val="24"/>
          <w:szCs w:val="24"/>
        </w:rPr>
        <w:t xml:space="preserve">114 </w:t>
      </w:r>
      <w:r w:rsidR="0061327D">
        <w:rPr>
          <w:rFonts w:ascii="Arial" w:hAnsi="Arial" w:cs="Arial"/>
          <w:sz w:val="24"/>
          <w:szCs w:val="24"/>
        </w:rPr>
        <w:t xml:space="preserve">от </w:t>
      </w:r>
      <w:r w:rsidR="00AA2BA3">
        <w:rPr>
          <w:rFonts w:ascii="Arial" w:hAnsi="Arial" w:cs="Arial"/>
          <w:sz w:val="24"/>
          <w:szCs w:val="24"/>
        </w:rPr>
        <w:t>20.12</w:t>
      </w:r>
      <w:r w:rsidR="0061327D">
        <w:rPr>
          <w:rFonts w:ascii="Arial" w:hAnsi="Arial" w:cs="Arial"/>
          <w:sz w:val="24"/>
          <w:szCs w:val="24"/>
        </w:rPr>
        <w:t>.2021 «</w:t>
      </w:r>
      <w:r w:rsidR="00AA2BA3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  <w:r w:rsidR="0061327D">
        <w:rPr>
          <w:rFonts w:ascii="Arial" w:hAnsi="Arial" w:cs="Arial"/>
          <w:sz w:val="24"/>
          <w:szCs w:val="24"/>
        </w:rPr>
        <w:t>»</w:t>
      </w:r>
      <w:r w:rsidR="009269A2">
        <w:rPr>
          <w:rFonts w:ascii="Arial" w:hAnsi="Arial" w:cs="Arial"/>
          <w:sz w:val="24"/>
          <w:szCs w:val="24"/>
        </w:rPr>
        <w:t xml:space="preserve"> </w:t>
      </w: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AA2BA3" w:rsidRDefault="000C6A89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В</w:t>
      </w:r>
      <w:r w:rsidR="00955831" w:rsidRPr="00467D2C">
        <w:rPr>
          <w:rFonts w:ascii="Arial" w:hAnsi="Arial" w:cs="Arial"/>
          <w:sz w:val="24"/>
          <w:szCs w:val="24"/>
        </w:rPr>
        <w:t xml:space="preserve"> соответствии </w:t>
      </w:r>
      <w:r w:rsidR="008251C1">
        <w:rPr>
          <w:rFonts w:ascii="Arial" w:hAnsi="Arial" w:cs="Arial"/>
          <w:sz w:val="24"/>
          <w:szCs w:val="24"/>
        </w:rPr>
        <w:t xml:space="preserve">с </w:t>
      </w:r>
      <w:r w:rsidR="00AA2BA3">
        <w:rPr>
          <w:rFonts w:ascii="Arial" w:hAnsi="Arial" w:cs="Arial"/>
          <w:sz w:val="24"/>
          <w:szCs w:val="24"/>
        </w:rPr>
        <w:t xml:space="preserve">требованиями </w:t>
      </w:r>
      <w:r w:rsidR="00535E86">
        <w:rPr>
          <w:rFonts w:ascii="Arial" w:hAnsi="Arial" w:cs="Arial"/>
          <w:sz w:val="24"/>
          <w:szCs w:val="24"/>
        </w:rPr>
        <w:t>В соответствии с федеральным законодательством «</w:t>
      </w:r>
      <w:r w:rsidR="004541F7">
        <w:rPr>
          <w:rFonts w:ascii="Arial" w:hAnsi="Arial" w:cs="Arial"/>
          <w:sz w:val="24"/>
          <w:szCs w:val="24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</w:t>
      </w:r>
      <w:r w:rsidR="00EC492E">
        <w:rPr>
          <w:rFonts w:ascii="Arial" w:hAnsi="Arial" w:cs="Arial"/>
          <w:sz w:val="24"/>
          <w:szCs w:val="24"/>
        </w:rPr>
        <w:t>при осуществлении муниципального контроля в сфере благоустройства на 2022 год» (далее Программа)</w:t>
      </w:r>
    </w:p>
    <w:p w:rsidR="00AA2BA3" w:rsidRDefault="00AA2BA3" w:rsidP="000C6A8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ПОСТАНОВЛЯЮ:</w:t>
      </w:r>
    </w:p>
    <w:p w:rsidR="00555313" w:rsidRDefault="000C6A89" w:rsidP="00CB4A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1</w:t>
      </w:r>
      <w:r w:rsidR="008251C1">
        <w:rPr>
          <w:rFonts w:ascii="Arial" w:hAnsi="Arial" w:cs="Arial"/>
          <w:sz w:val="24"/>
          <w:szCs w:val="24"/>
        </w:rPr>
        <w:t>.</w:t>
      </w:r>
      <w:r w:rsidR="005D3C5E">
        <w:rPr>
          <w:rFonts w:ascii="Arial" w:hAnsi="Arial" w:cs="Arial"/>
          <w:sz w:val="24"/>
          <w:szCs w:val="24"/>
        </w:rPr>
        <w:t>Внести в Постановление Администрации Кривошеинского сельского поселения</w:t>
      </w:r>
      <w:r w:rsidR="00BE68A9">
        <w:rPr>
          <w:rFonts w:ascii="Arial" w:hAnsi="Arial" w:cs="Arial"/>
          <w:sz w:val="24"/>
          <w:szCs w:val="24"/>
        </w:rPr>
        <w:t xml:space="preserve"> №</w:t>
      </w:r>
      <w:r w:rsidR="004541F7">
        <w:rPr>
          <w:rFonts w:ascii="Arial" w:hAnsi="Arial" w:cs="Arial"/>
          <w:sz w:val="24"/>
          <w:szCs w:val="24"/>
        </w:rPr>
        <w:t>114</w:t>
      </w:r>
      <w:r w:rsidR="00BE68A9">
        <w:rPr>
          <w:rFonts w:ascii="Arial" w:hAnsi="Arial" w:cs="Arial"/>
          <w:sz w:val="24"/>
          <w:szCs w:val="24"/>
        </w:rPr>
        <w:t xml:space="preserve"> от </w:t>
      </w:r>
      <w:r w:rsidR="004541F7">
        <w:rPr>
          <w:rFonts w:ascii="Arial" w:hAnsi="Arial" w:cs="Arial"/>
          <w:sz w:val="24"/>
          <w:szCs w:val="24"/>
        </w:rPr>
        <w:t>20.12</w:t>
      </w:r>
      <w:r w:rsidR="00BE68A9">
        <w:rPr>
          <w:rFonts w:ascii="Arial" w:hAnsi="Arial" w:cs="Arial"/>
          <w:sz w:val="24"/>
          <w:szCs w:val="24"/>
        </w:rPr>
        <w:t>.2021</w:t>
      </w:r>
      <w:r w:rsidR="00CB4A64">
        <w:rPr>
          <w:rFonts w:ascii="Arial" w:hAnsi="Arial" w:cs="Arial"/>
          <w:sz w:val="24"/>
          <w:szCs w:val="24"/>
        </w:rPr>
        <w:t>«</w:t>
      </w:r>
      <w:r w:rsidR="004541F7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  <w:r w:rsidR="00214C29">
        <w:rPr>
          <w:rFonts w:ascii="Arial" w:hAnsi="Arial" w:cs="Arial"/>
          <w:sz w:val="24"/>
          <w:szCs w:val="24"/>
        </w:rPr>
        <w:t>» слов</w:t>
      </w:r>
      <w:r w:rsidR="003A2781">
        <w:rPr>
          <w:rFonts w:ascii="Arial" w:hAnsi="Arial" w:cs="Arial"/>
          <w:sz w:val="24"/>
          <w:szCs w:val="24"/>
        </w:rPr>
        <w:t>о «слова» заменить на «следующие изменения»</w:t>
      </w:r>
      <w:r w:rsidR="00214C29">
        <w:rPr>
          <w:rFonts w:ascii="Arial" w:hAnsi="Arial" w:cs="Arial"/>
          <w:sz w:val="24"/>
          <w:szCs w:val="24"/>
        </w:rPr>
        <w:t xml:space="preserve">: </w:t>
      </w:r>
    </w:p>
    <w:p w:rsidR="008D303B" w:rsidRDefault="00CB4A64" w:rsidP="008D303B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251C1">
        <w:rPr>
          <w:rFonts w:ascii="Arial" w:hAnsi="Arial" w:cs="Arial"/>
          <w:sz w:val="24"/>
          <w:szCs w:val="24"/>
        </w:rPr>
        <w:t>.</w:t>
      </w:r>
      <w:r w:rsidR="003A2781">
        <w:rPr>
          <w:rFonts w:ascii="Arial" w:hAnsi="Arial" w:cs="Arial"/>
          <w:sz w:val="24"/>
          <w:szCs w:val="24"/>
        </w:rPr>
        <w:t xml:space="preserve"> Слова «</w:t>
      </w:r>
      <w:r>
        <w:rPr>
          <w:rFonts w:ascii="Arial" w:hAnsi="Arial" w:cs="Arial"/>
          <w:sz w:val="24"/>
          <w:szCs w:val="24"/>
        </w:rPr>
        <w:t>с даты</w:t>
      </w:r>
      <w:r w:rsidR="005F7EEF">
        <w:rPr>
          <w:rFonts w:ascii="Arial" w:hAnsi="Arial" w:cs="Arial"/>
          <w:sz w:val="24"/>
          <w:szCs w:val="24"/>
        </w:rPr>
        <w:t xml:space="preserve"> его</w:t>
      </w:r>
      <w:r>
        <w:rPr>
          <w:rFonts w:ascii="Arial" w:hAnsi="Arial" w:cs="Arial"/>
          <w:sz w:val="24"/>
          <w:szCs w:val="24"/>
        </w:rPr>
        <w:t xml:space="preserve"> подписания</w:t>
      </w:r>
      <w:r w:rsidR="003A2781">
        <w:rPr>
          <w:rFonts w:ascii="Arial" w:hAnsi="Arial" w:cs="Arial"/>
          <w:sz w:val="24"/>
          <w:szCs w:val="24"/>
        </w:rPr>
        <w:t>» изменить на слова «с даты официального опубликования»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955831" w:rsidRPr="00467D2C" w:rsidRDefault="00CB4A64" w:rsidP="008D303B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251C1">
        <w:rPr>
          <w:rFonts w:ascii="Arial" w:hAnsi="Arial" w:cs="Arial"/>
          <w:sz w:val="24"/>
          <w:szCs w:val="24"/>
        </w:rPr>
        <w:t>.</w:t>
      </w:r>
      <w:r w:rsidR="00955831" w:rsidRPr="00467D2C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</w:t>
      </w:r>
      <w:r w:rsidR="00D93AC2">
        <w:rPr>
          <w:rFonts w:ascii="Arial" w:hAnsi="Arial" w:cs="Arial"/>
          <w:sz w:val="24"/>
          <w:szCs w:val="24"/>
        </w:rPr>
        <w:t xml:space="preserve"> </w:t>
      </w:r>
      <w:r w:rsidR="0014046A">
        <w:rPr>
          <w:rFonts w:ascii="Arial" w:hAnsi="Arial" w:cs="Arial"/>
          <w:sz w:val="24"/>
          <w:szCs w:val="24"/>
        </w:rPr>
        <w:t xml:space="preserve">Управляющего делами </w:t>
      </w:r>
      <w:r w:rsidR="00047FEB"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="00955831" w:rsidRPr="00467D2C">
        <w:rPr>
          <w:rFonts w:ascii="Arial" w:hAnsi="Arial" w:cs="Arial"/>
          <w:sz w:val="24"/>
          <w:szCs w:val="24"/>
        </w:rPr>
        <w:t>.</w:t>
      </w:r>
    </w:p>
    <w:p w:rsidR="00955831" w:rsidRPr="00467D2C" w:rsidRDefault="0095583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Default="0095583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251C1" w:rsidRPr="00467D2C" w:rsidRDefault="008251C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3A2781" w:rsidP="009558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955831" w:rsidRPr="00467D2C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D93AC2">
        <w:rPr>
          <w:rFonts w:ascii="Arial" w:hAnsi="Arial" w:cs="Arial"/>
          <w:sz w:val="24"/>
          <w:szCs w:val="24"/>
        </w:rPr>
        <w:t xml:space="preserve"> </w:t>
      </w:r>
      <w:r w:rsidR="00955831" w:rsidRPr="00467D2C">
        <w:rPr>
          <w:rFonts w:ascii="Arial" w:hAnsi="Arial" w:cs="Arial"/>
          <w:sz w:val="24"/>
          <w:szCs w:val="24"/>
        </w:rPr>
        <w:t>Крив</w:t>
      </w:r>
      <w:r>
        <w:rPr>
          <w:rFonts w:ascii="Arial" w:hAnsi="Arial" w:cs="Arial"/>
          <w:sz w:val="24"/>
          <w:szCs w:val="24"/>
        </w:rPr>
        <w:t xml:space="preserve">ошеинского сельского поселения </w:t>
      </w:r>
      <w:r w:rsidR="009269A2">
        <w:rPr>
          <w:rFonts w:ascii="Arial" w:hAnsi="Arial" w:cs="Arial"/>
          <w:sz w:val="24"/>
          <w:szCs w:val="24"/>
        </w:rPr>
        <w:tab/>
      </w:r>
      <w:r w:rsidR="009269A2">
        <w:rPr>
          <w:rFonts w:ascii="Arial" w:hAnsi="Arial" w:cs="Arial"/>
          <w:sz w:val="24"/>
          <w:szCs w:val="24"/>
        </w:rPr>
        <w:tab/>
      </w:r>
      <w:r w:rsidR="009269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Н.Д. Зейля</w:t>
      </w: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B182E" w:rsidRDefault="009B182E" w:rsidP="00955831">
      <w:pPr>
        <w:rPr>
          <w:sz w:val="24"/>
          <w:szCs w:val="24"/>
        </w:rPr>
      </w:pPr>
    </w:p>
    <w:p w:rsidR="009B182E" w:rsidRDefault="009B182E" w:rsidP="00955831">
      <w:pPr>
        <w:rPr>
          <w:sz w:val="24"/>
          <w:szCs w:val="24"/>
        </w:rPr>
      </w:pPr>
    </w:p>
    <w:p w:rsidR="009B182E" w:rsidRDefault="009B182E" w:rsidP="00955831">
      <w:pPr>
        <w:rPr>
          <w:sz w:val="24"/>
          <w:szCs w:val="24"/>
        </w:rPr>
      </w:pPr>
    </w:p>
    <w:p w:rsidR="009B182E" w:rsidRDefault="009B182E" w:rsidP="00955831">
      <w:pPr>
        <w:rPr>
          <w:sz w:val="24"/>
          <w:szCs w:val="24"/>
        </w:rPr>
      </w:pPr>
    </w:p>
    <w:p w:rsidR="009B182E" w:rsidRDefault="009B182E" w:rsidP="00955831">
      <w:pPr>
        <w:rPr>
          <w:sz w:val="24"/>
          <w:szCs w:val="24"/>
        </w:rPr>
      </w:pPr>
    </w:p>
    <w:p w:rsidR="009B182E" w:rsidRDefault="009B182E" w:rsidP="00955831">
      <w:pPr>
        <w:rPr>
          <w:sz w:val="24"/>
          <w:szCs w:val="24"/>
        </w:rPr>
      </w:pPr>
    </w:p>
    <w:p w:rsidR="008251C1" w:rsidRPr="00963FA7" w:rsidRDefault="008251C1" w:rsidP="0096034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55313" w:rsidRDefault="00555313" w:rsidP="00960343">
      <w:pPr>
        <w:rPr>
          <w:rFonts w:ascii="Arial" w:hAnsi="Arial" w:cs="Arial"/>
        </w:rPr>
      </w:pPr>
    </w:p>
    <w:p w:rsidR="003A2781" w:rsidRDefault="003A2781" w:rsidP="00960343">
      <w:pPr>
        <w:rPr>
          <w:rFonts w:ascii="Arial" w:hAnsi="Arial" w:cs="Arial"/>
        </w:rPr>
      </w:pPr>
    </w:p>
    <w:p w:rsidR="00555313" w:rsidRDefault="00555313" w:rsidP="00960343">
      <w:pPr>
        <w:rPr>
          <w:rFonts w:ascii="Arial" w:hAnsi="Arial" w:cs="Arial"/>
        </w:rPr>
      </w:pPr>
    </w:p>
    <w:p w:rsidR="00555313" w:rsidRDefault="00555313" w:rsidP="009603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Алёна Анатольевна Китаева </w:t>
      </w:r>
    </w:p>
    <w:p w:rsidR="00555313" w:rsidRDefault="00555313" w:rsidP="00960343">
      <w:pPr>
        <w:rPr>
          <w:rFonts w:ascii="Arial" w:hAnsi="Arial" w:cs="Arial"/>
        </w:rPr>
      </w:pPr>
      <w:r>
        <w:rPr>
          <w:rFonts w:ascii="Arial" w:hAnsi="Arial" w:cs="Arial"/>
        </w:rPr>
        <w:t>8(38251)22012</w:t>
      </w:r>
    </w:p>
    <w:sectPr w:rsidR="00555313" w:rsidSect="001404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6A4" w:rsidRDefault="00F716A4" w:rsidP="00AD78CF">
      <w:r>
        <w:separator/>
      </w:r>
    </w:p>
  </w:endnote>
  <w:endnote w:type="continuationSeparator" w:id="1">
    <w:p w:rsidR="00F716A4" w:rsidRDefault="00F716A4" w:rsidP="00AD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6A4" w:rsidRDefault="00F716A4" w:rsidP="00AD78CF">
      <w:r>
        <w:separator/>
      </w:r>
    </w:p>
  </w:footnote>
  <w:footnote w:type="continuationSeparator" w:id="1">
    <w:p w:rsidR="00F716A4" w:rsidRDefault="00F716A4" w:rsidP="00AD7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8F6"/>
    <w:multiLevelType w:val="hybridMultilevel"/>
    <w:tmpl w:val="8558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664685"/>
    <w:rsid w:val="0001126A"/>
    <w:rsid w:val="00012416"/>
    <w:rsid w:val="00042ED6"/>
    <w:rsid w:val="00047FEB"/>
    <w:rsid w:val="0006675D"/>
    <w:rsid w:val="0006688F"/>
    <w:rsid w:val="00066CC8"/>
    <w:rsid w:val="000849AF"/>
    <w:rsid w:val="00091615"/>
    <w:rsid w:val="000A1CE5"/>
    <w:rsid w:val="000A61E9"/>
    <w:rsid w:val="000C3A5D"/>
    <w:rsid w:val="000C6A89"/>
    <w:rsid w:val="000E0B3F"/>
    <w:rsid w:val="001173C3"/>
    <w:rsid w:val="001269EA"/>
    <w:rsid w:val="0014046A"/>
    <w:rsid w:val="001715EC"/>
    <w:rsid w:val="001B3605"/>
    <w:rsid w:val="001B5673"/>
    <w:rsid w:val="001B7AE3"/>
    <w:rsid w:val="001C435A"/>
    <w:rsid w:val="002014B9"/>
    <w:rsid w:val="00214C29"/>
    <w:rsid w:val="0023787D"/>
    <w:rsid w:val="002474CE"/>
    <w:rsid w:val="0028003D"/>
    <w:rsid w:val="00286A8C"/>
    <w:rsid w:val="002B295C"/>
    <w:rsid w:val="002C2753"/>
    <w:rsid w:val="002C7716"/>
    <w:rsid w:val="002C7E46"/>
    <w:rsid w:val="002E2101"/>
    <w:rsid w:val="0038678D"/>
    <w:rsid w:val="003A0501"/>
    <w:rsid w:val="003A1403"/>
    <w:rsid w:val="003A2781"/>
    <w:rsid w:val="003B5A32"/>
    <w:rsid w:val="00400214"/>
    <w:rsid w:val="00410E0E"/>
    <w:rsid w:val="00411FF3"/>
    <w:rsid w:val="0043055B"/>
    <w:rsid w:val="004541F7"/>
    <w:rsid w:val="00467D2C"/>
    <w:rsid w:val="004734A2"/>
    <w:rsid w:val="00473F35"/>
    <w:rsid w:val="004808F8"/>
    <w:rsid w:val="00492DFF"/>
    <w:rsid w:val="00493E00"/>
    <w:rsid w:val="00535E86"/>
    <w:rsid w:val="00555313"/>
    <w:rsid w:val="00555997"/>
    <w:rsid w:val="005600C8"/>
    <w:rsid w:val="005B14AF"/>
    <w:rsid w:val="005C4E64"/>
    <w:rsid w:val="005D3C5E"/>
    <w:rsid w:val="005E6227"/>
    <w:rsid w:val="005F7EEF"/>
    <w:rsid w:val="0061327D"/>
    <w:rsid w:val="006503B5"/>
    <w:rsid w:val="00664685"/>
    <w:rsid w:val="006B7593"/>
    <w:rsid w:val="006C4BD9"/>
    <w:rsid w:val="00702BC2"/>
    <w:rsid w:val="00713BB8"/>
    <w:rsid w:val="007265E4"/>
    <w:rsid w:val="007336E2"/>
    <w:rsid w:val="007373F7"/>
    <w:rsid w:val="00770386"/>
    <w:rsid w:val="007B5528"/>
    <w:rsid w:val="007F67DD"/>
    <w:rsid w:val="0080602F"/>
    <w:rsid w:val="008251C1"/>
    <w:rsid w:val="0086169F"/>
    <w:rsid w:val="00895EA7"/>
    <w:rsid w:val="008D303B"/>
    <w:rsid w:val="008D7216"/>
    <w:rsid w:val="008F20B0"/>
    <w:rsid w:val="008F7A33"/>
    <w:rsid w:val="009269A2"/>
    <w:rsid w:val="00932260"/>
    <w:rsid w:val="00955831"/>
    <w:rsid w:val="00960343"/>
    <w:rsid w:val="00963FA7"/>
    <w:rsid w:val="009911A0"/>
    <w:rsid w:val="009A3B5A"/>
    <w:rsid w:val="009B00A5"/>
    <w:rsid w:val="009B182E"/>
    <w:rsid w:val="009D1F80"/>
    <w:rsid w:val="00A001AE"/>
    <w:rsid w:val="00A201FF"/>
    <w:rsid w:val="00A237F3"/>
    <w:rsid w:val="00A67345"/>
    <w:rsid w:val="00AA2BA3"/>
    <w:rsid w:val="00AC0AFA"/>
    <w:rsid w:val="00AD78CF"/>
    <w:rsid w:val="00B11047"/>
    <w:rsid w:val="00B2241D"/>
    <w:rsid w:val="00B27293"/>
    <w:rsid w:val="00B345CE"/>
    <w:rsid w:val="00B84200"/>
    <w:rsid w:val="00BA5469"/>
    <w:rsid w:val="00BC003B"/>
    <w:rsid w:val="00BE68A9"/>
    <w:rsid w:val="00BE75F6"/>
    <w:rsid w:val="00C31AA4"/>
    <w:rsid w:val="00C3389A"/>
    <w:rsid w:val="00C74066"/>
    <w:rsid w:val="00C76661"/>
    <w:rsid w:val="00C81928"/>
    <w:rsid w:val="00C8551B"/>
    <w:rsid w:val="00CA39F8"/>
    <w:rsid w:val="00CB4A64"/>
    <w:rsid w:val="00CC03EB"/>
    <w:rsid w:val="00CD19D2"/>
    <w:rsid w:val="00CD312C"/>
    <w:rsid w:val="00CF1521"/>
    <w:rsid w:val="00D1063B"/>
    <w:rsid w:val="00D165EF"/>
    <w:rsid w:val="00D7401C"/>
    <w:rsid w:val="00D91B4C"/>
    <w:rsid w:val="00D93AC2"/>
    <w:rsid w:val="00DA3027"/>
    <w:rsid w:val="00DC62AB"/>
    <w:rsid w:val="00E11BBF"/>
    <w:rsid w:val="00E23FCE"/>
    <w:rsid w:val="00E539FA"/>
    <w:rsid w:val="00E9681B"/>
    <w:rsid w:val="00EA7B74"/>
    <w:rsid w:val="00EB595C"/>
    <w:rsid w:val="00EC492E"/>
    <w:rsid w:val="00EE74E8"/>
    <w:rsid w:val="00EF4217"/>
    <w:rsid w:val="00F07797"/>
    <w:rsid w:val="00F716A4"/>
    <w:rsid w:val="00F91F57"/>
    <w:rsid w:val="00FB4048"/>
    <w:rsid w:val="00FB7470"/>
    <w:rsid w:val="00FC2550"/>
    <w:rsid w:val="00FD2CFF"/>
    <w:rsid w:val="00FE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2B2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1C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58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6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0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55531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uiPriority w:val="99"/>
    <w:qFormat/>
    <w:rsid w:val="00555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5531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2B2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1C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58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6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2021-05-21T11:57:00Z</cp:lastPrinted>
  <dcterms:created xsi:type="dcterms:W3CDTF">2022-05-19T05:50:00Z</dcterms:created>
  <dcterms:modified xsi:type="dcterms:W3CDTF">2022-11-09T08:23:00Z</dcterms:modified>
</cp:coreProperties>
</file>